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23247" w14:textId="449B4B34" w:rsidR="00202643" w:rsidRDefault="00202643" w:rsidP="003A3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FDDCD53" wp14:editId="2684AA49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FD78" w14:textId="77777777" w:rsidR="00202643" w:rsidRDefault="00202643" w:rsidP="003A3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310F18" w14:textId="77777777" w:rsidR="00202643" w:rsidRDefault="00202643" w:rsidP="003A3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983B80" w14:textId="322FA618" w:rsidR="003A3ED0" w:rsidRDefault="003A3ED0" w:rsidP="003A3ED0">
      <w:pPr>
        <w:spacing w:after="0" w:line="240" w:lineRule="auto"/>
        <w:jc w:val="center"/>
        <w:rPr>
          <w:rFonts w:ascii="Times New Roman" w:eastAsia="Times New Roman" w:hAnsi="Times New Roman" w:cs="Times New Roman"/>
          <w:shd w:val="clear" w:color="auto" w:fill="FFFFFF"/>
        </w:rPr>
      </w:pPr>
    </w:p>
    <w:p w14:paraId="17E21CEF" w14:textId="2C8F48C1" w:rsidR="00FC7644" w:rsidRDefault="00FC7644"/>
    <w:tbl>
      <w:tblPr>
        <w:tblStyle w:val="a4"/>
        <w:tblW w:w="10349" w:type="dxa"/>
        <w:tblInd w:w="-856" w:type="dxa"/>
        <w:tblLook w:val="04A0" w:firstRow="1" w:lastRow="0" w:firstColumn="1" w:lastColumn="0" w:noHBand="0" w:noVBand="1"/>
      </w:tblPr>
      <w:tblGrid>
        <w:gridCol w:w="816"/>
        <w:gridCol w:w="3370"/>
        <w:gridCol w:w="1999"/>
        <w:gridCol w:w="1810"/>
        <w:gridCol w:w="2354"/>
      </w:tblGrid>
      <w:tr w:rsidR="001A54B4" w:rsidRPr="009264A3" w14:paraId="6ED5ACD6" w14:textId="77777777" w:rsidTr="00562243">
        <w:trPr>
          <w:trHeight w:val="165"/>
        </w:trPr>
        <w:tc>
          <w:tcPr>
            <w:tcW w:w="10349" w:type="dxa"/>
            <w:gridSpan w:val="5"/>
          </w:tcPr>
          <w:p w14:paraId="3A050D22" w14:textId="284B3D07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 w:rsidRPr="0079275F">
              <w:rPr>
                <w:rFonts w:ascii="Times New Roman" w:hAnsi="Times New Roman"/>
                <w:b/>
              </w:rPr>
              <w:lastRenderedPageBreak/>
              <w:t>Контрольно-аналитическая работа</w:t>
            </w:r>
          </w:p>
        </w:tc>
      </w:tr>
      <w:tr w:rsidR="001A54B4" w:rsidRPr="009264A3" w14:paraId="0E7AA16A" w14:textId="77777777" w:rsidTr="00406562">
        <w:trPr>
          <w:trHeight w:val="165"/>
        </w:trPr>
        <w:tc>
          <w:tcPr>
            <w:tcW w:w="816" w:type="dxa"/>
          </w:tcPr>
          <w:p w14:paraId="2A06136E" w14:textId="77777777" w:rsidR="001A54B4" w:rsidRDefault="001A54B4" w:rsidP="00D33CC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0" w:type="dxa"/>
          </w:tcPr>
          <w:p w14:paraId="462433BC" w14:textId="17C0F8A7" w:rsidR="001A54B4" w:rsidRPr="009264A3" w:rsidRDefault="001A54B4" w:rsidP="00D33CCD">
            <w:pPr>
              <w:spacing w:after="0" w:line="240" w:lineRule="auto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Осуществление контроля наполняемости групп в спортивных секциях</w:t>
            </w:r>
          </w:p>
        </w:tc>
        <w:tc>
          <w:tcPr>
            <w:tcW w:w="1999" w:type="dxa"/>
          </w:tcPr>
          <w:p w14:paraId="75E185CA" w14:textId="610FDE35" w:rsidR="001A54B4" w:rsidRPr="009264A3" w:rsidRDefault="001A54B4" w:rsidP="00D33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Постоянно в течение года</w:t>
            </w:r>
          </w:p>
        </w:tc>
        <w:tc>
          <w:tcPr>
            <w:tcW w:w="1810" w:type="dxa"/>
          </w:tcPr>
          <w:p w14:paraId="67D6960F" w14:textId="38CC724B" w:rsidR="001A54B4" w:rsidRPr="009264A3" w:rsidRDefault="001A54B4" w:rsidP="00D33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Спортивные базы школы</w:t>
            </w:r>
          </w:p>
        </w:tc>
        <w:tc>
          <w:tcPr>
            <w:tcW w:w="2354" w:type="dxa"/>
          </w:tcPr>
          <w:p w14:paraId="16497553" w14:textId="77777777" w:rsidR="001A54B4" w:rsidRPr="009264A3" w:rsidRDefault="001A54B4" w:rsidP="00D33CCD">
            <w:pPr>
              <w:spacing w:after="0" w:line="240" w:lineRule="auto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Руководитель ФСК </w:t>
            </w:r>
          </w:p>
          <w:p w14:paraId="1B26AEF9" w14:textId="32C22D19" w:rsidR="001A54B4" w:rsidRPr="009264A3" w:rsidRDefault="001A54B4" w:rsidP="00D33CCD">
            <w:pPr>
              <w:spacing w:after="0" w:line="240" w:lineRule="auto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Евстратов </w:t>
            </w:r>
            <w:r w:rsidR="00D33CCD" w:rsidRPr="009264A3">
              <w:rPr>
                <w:rFonts w:ascii="Times New Roman" w:hAnsi="Times New Roman"/>
              </w:rPr>
              <w:t>А. А.</w:t>
            </w:r>
          </w:p>
          <w:p w14:paraId="2E47AB12" w14:textId="36133450" w:rsidR="001A54B4" w:rsidRPr="009264A3" w:rsidRDefault="001A54B4" w:rsidP="00D33CC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</w:t>
            </w:r>
          </w:p>
        </w:tc>
      </w:tr>
      <w:tr w:rsidR="001A54B4" w:rsidRPr="009264A3" w14:paraId="24A9C02D" w14:textId="77777777" w:rsidTr="00406562">
        <w:trPr>
          <w:trHeight w:val="165"/>
        </w:trPr>
        <w:tc>
          <w:tcPr>
            <w:tcW w:w="816" w:type="dxa"/>
          </w:tcPr>
          <w:p w14:paraId="118F2B1D" w14:textId="77777777" w:rsidR="001A54B4" w:rsidRDefault="001A54B4" w:rsidP="00D33CC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0" w:type="dxa"/>
          </w:tcPr>
          <w:p w14:paraId="3C75B594" w14:textId="19CAC133" w:rsidR="001A54B4" w:rsidRPr="009264A3" w:rsidRDefault="001A54B4" w:rsidP="00D33CCD">
            <w:pPr>
              <w:spacing w:after="0" w:line="240" w:lineRule="auto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Проверка журналов учета посещение спортивных секций</w:t>
            </w:r>
          </w:p>
        </w:tc>
        <w:tc>
          <w:tcPr>
            <w:tcW w:w="1999" w:type="dxa"/>
          </w:tcPr>
          <w:p w14:paraId="0AC3B188" w14:textId="126276BB" w:rsidR="001A54B4" w:rsidRPr="009264A3" w:rsidRDefault="001A54B4" w:rsidP="00D33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1810" w:type="dxa"/>
          </w:tcPr>
          <w:p w14:paraId="107E5BD1" w14:textId="6671960F" w:rsidR="001A54B4" w:rsidRPr="009264A3" w:rsidRDefault="001A54B4" w:rsidP="00D33C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Методический кабинет ФСК</w:t>
            </w:r>
          </w:p>
        </w:tc>
        <w:tc>
          <w:tcPr>
            <w:tcW w:w="2354" w:type="dxa"/>
          </w:tcPr>
          <w:p w14:paraId="2E96AB25" w14:textId="77777777" w:rsidR="001A54B4" w:rsidRPr="009264A3" w:rsidRDefault="001A54B4" w:rsidP="00D33CCD">
            <w:pPr>
              <w:spacing w:after="0" w:line="240" w:lineRule="auto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Руководитель ФСК</w:t>
            </w:r>
          </w:p>
          <w:p w14:paraId="5A95173F" w14:textId="65308148" w:rsidR="001A54B4" w:rsidRPr="009264A3" w:rsidRDefault="001A54B4" w:rsidP="00D33CCD">
            <w:pPr>
              <w:spacing w:after="0" w:line="240" w:lineRule="auto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Евстратов А.А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A54B4" w:rsidRPr="009264A3" w14:paraId="204A4E03" w14:textId="77777777" w:rsidTr="00D84082">
        <w:trPr>
          <w:trHeight w:val="165"/>
        </w:trPr>
        <w:tc>
          <w:tcPr>
            <w:tcW w:w="10349" w:type="dxa"/>
            <w:gridSpan w:val="5"/>
          </w:tcPr>
          <w:p w14:paraId="178D3C2D" w14:textId="02224FB3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 w:rsidRPr="0079275F">
              <w:rPr>
                <w:rFonts w:ascii="Times New Roman" w:hAnsi="Times New Roman"/>
                <w:b/>
              </w:rPr>
              <w:t>Спортивно-массовая работа</w:t>
            </w:r>
          </w:p>
        </w:tc>
      </w:tr>
      <w:tr w:rsidR="001A54B4" w:rsidRPr="009264A3" w14:paraId="416FA337" w14:textId="77777777" w:rsidTr="00406562">
        <w:trPr>
          <w:trHeight w:val="165"/>
        </w:trPr>
        <w:tc>
          <w:tcPr>
            <w:tcW w:w="816" w:type="dxa"/>
          </w:tcPr>
          <w:p w14:paraId="5D9F7D63" w14:textId="77777777" w:rsidR="001A54B4" w:rsidRDefault="001A54B4" w:rsidP="00D33CC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0" w:type="dxa"/>
          </w:tcPr>
          <w:p w14:paraId="4A9A36ED" w14:textId="615461B8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Организация и проведения школьной Спартакиады среди классов в рамках «ПСИ», «Президентские состязания»</w:t>
            </w:r>
            <w:r w:rsidR="00EE6532">
              <w:rPr>
                <w:rFonts w:ascii="Times New Roman" w:hAnsi="Times New Roman"/>
              </w:rPr>
              <w:t>.</w:t>
            </w:r>
          </w:p>
        </w:tc>
        <w:tc>
          <w:tcPr>
            <w:tcW w:w="1999" w:type="dxa"/>
          </w:tcPr>
          <w:p w14:paraId="1939F485" w14:textId="5F252520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С октября </w:t>
            </w:r>
            <w:r>
              <w:rPr>
                <w:rFonts w:ascii="Times New Roman" w:hAnsi="Times New Roman"/>
              </w:rPr>
              <w:t>202</w:t>
            </w:r>
            <w:r w:rsidR="000113C5">
              <w:rPr>
                <w:rFonts w:ascii="Times New Roman" w:hAnsi="Times New Roman"/>
              </w:rPr>
              <w:t>5</w:t>
            </w:r>
            <w:r w:rsidR="00D42D7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г. по май</w:t>
            </w:r>
            <w:r w:rsidR="00B6182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202</w:t>
            </w:r>
            <w:r w:rsidR="000113C5">
              <w:rPr>
                <w:rFonts w:ascii="Times New Roman" w:hAnsi="Times New Roman"/>
              </w:rPr>
              <w:t>6</w:t>
            </w:r>
            <w:r w:rsidRPr="009264A3">
              <w:rPr>
                <w:rFonts w:ascii="Times New Roman" w:hAnsi="Times New Roman"/>
              </w:rPr>
              <w:t>г</w:t>
            </w:r>
            <w:r w:rsidR="00D33CCD">
              <w:rPr>
                <w:rFonts w:ascii="Times New Roman" w:hAnsi="Times New Roman"/>
              </w:rPr>
              <w:t>.</w:t>
            </w:r>
          </w:p>
        </w:tc>
        <w:tc>
          <w:tcPr>
            <w:tcW w:w="1810" w:type="dxa"/>
          </w:tcPr>
          <w:p w14:paraId="5F6664A9" w14:textId="26079EB9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Спортивные базы школы</w:t>
            </w:r>
          </w:p>
        </w:tc>
        <w:tc>
          <w:tcPr>
            <w:tcW w:w="2354" w:type="dxa"/>
          </w:tcPr>
          <w:p w14:paraId="0D60D768" w14:textId="77777777" w:rsidR="001A54B4" w:rsidRPr="009264A3" w:rsidRDefault="001A54B4" w:rsidP="00D33CCD">
            <w:pPr>
              <w:spacing w:after="0"/>
              <w:jc w:val="both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Руководитель ФСК </w:t>
            </w:r>
          </w:p>
          <w:p w14:paraId="57346D19" w14:textId="363D1A25" w:rsidR="001A54B4" w:rsidRPr="009264A3" w:rsidRDefault="001A54B4" w:rsidP="00D33CCD">
            <w:pPr>
              <w:spacing w:after="0"/>
              <w:jc w:val="both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Евстратов </w:t>
            </w:r>
            <w:r w:rsidR="00D33CCD" w:rsidRPr="009264A3">
              <w:rPr>
                <w:rFonts w:ascii="Times New Roman" w:hAnsi="Times New Roman"/>
              </w:rPr>
              <w:t>А. А.</w:t>
            </w:r>
          </w:p>
          <w:p w14:paraId="76309922" w14:textId="114A3A64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дополнительного образования</w:t>
            </w:r>
          </w:p>
        </w:tc>
      </w:tr>
      <w:tr w:rsidR="001A54B4" w:rsidRPr="009264A3" w14:paraId="71236A97" w14:textId="77777777" w:rsidTr="00406562">
        <w:trPr>
          <w:trHeight w:val="165"/>
        </w:trPr>
        <w:tc>
          <w:tcPr>
            <w:tcW w:w="816" w:type="dxa"/>
          </w:tcPr>
          <w:p w14:paraId="7D017297" w14:textId="77777777" w:rsidR="001A54B4" w:rsidRDefault="001A54B4" w:rsidP="00D33CC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0" w:type="dxa"/>
          </w:tcPr>
          <w:p w14:paraId="3B961519" w14:textId="7D35BBD0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Организация и проведения спортивного праздника открытие ФСК «Ника»</w:t>
            </w:r>
            <w:r w:rsidR="00EE6532">
              <w:rPr>
                <w:rFonts w:ascii="Times New Roman" w:hAnsi="Times New Roman"/>
              </w:rPr>
              <w:t>.</w:t>
            </w:r>
          </w:p>
        </w:tc>
        <w:tc>
          <w:tcPr>
            <w:tcW w:w="1999" w:type="dxa"/>
          </w:tcPr>
          <w:p w14:paraId="07B43EDF" w14:textId="4D88C1FC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6182B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 октября 202</w:t>
            </w:r>
            <w:r w:rsidR="000113C5">
              <w:rPr>
                <w:rFonts w:ascii="Times New Roman" w:hAnsi="Times New Roman"/>
              </w:rPr>
              <w:t>5</w:t>
            </w:r>
            <w:r w:rsidR="00D42D77">
              <w:rPr>
                <w:rFonts w:ascii="Times New Roman" w:hAnsi="Times New Roman"/>
              </w:rPr>
              <w:t xml:space="preserve"> </w:t>
            </w:r>
            <w:r w:rsidRPr="009264A3">
              <w:rPr>
                <w:rFonts w:ascii="Times New Roman" w:hAnsi="Times New Roman"/>
              </w:rPr>
              <w:t>г.</w:t>
            </w:r>
          </w:p>
        </w:tc>
        <w:tc>
          <w:tcPr>
            <w:tcW w:w="1810" w:type="dxa"/>
          </w:tcPr>
          <w:p w14:paraId="28DC9BDF" w14:textId="4DD3FC1F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Спортивные базы школы</w:t>
            </w:r>
          </w:p>
        </w:tc>
        <w:tc>
          <w:tcPr>
            <w:tcW w:w="2354" w:type="dxa"/>
          </w:tcPr>
          <w:p w14:paraId="587C1511" w14:textId="117310F4" w:rsidR="001A54B4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Руководитель ФСК, Евстратов </w:t>
            </w:r>
            <w:r w:rsidR="00D33CCD" w:rsidRPr="009264A3">
              <w:rPr>
                <w:rFonts w:ascii="Times New Roman" w:hAnsi="Times New Roman"/>
              </w:rPr>
              <w:t>А. А.</w:t>
            </w:r>
            <w:r w:rsidR="00EE6532">
              <w:rPr>
                <w:rFonts w:ascii="Times New Roman" w:hAnsi="Times New Roman"/>
              </w:rPr>
              <w:t>,</w:t>
            </w:r>
          </w:p>
          <w:p w14:paraId="32548FF5" w14:textId="2B4104EB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дополнительного образования</w:t>
            </w:r>
          </w:p>
        </w:tc>
      </w:tr>
      <w:tr w:rsidR="001A54B4" w:rsidRPr="009264A3" w14:paraId="363E9BDC" w14:textId="77777777" w:rsidTr="00406562">
        <w:trPr>
          <w:trHeight w:val="165"/>
        </w:trPr>
        <w:tc>
          <w:tcPr>
            <w:tcW w:w="816" w:type="dxa"/>
          </w:tcPr>
          <w:p w14:paraId="76BD12B8" w14:textId="77777777" w:rsidR="001A54B4" w:rsidRDefault="001A54B4" w:rsidP="00D33CC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0" w:type="dxa"/>
          </w:tcPr>
          <w:p w14:paraId="4E842463" w14:textId="786679BE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Организация и проведения школьного фестиваля «Красота. Здоровье. Спорт.» Фестиваль ГТО</w:t>
            </w:r>
          </w:p>
        </w:tc>
        <w:tc>
          <w:tcPr>
            <w:tcW w:w="1999" w:type="dxa"/>
          </w:tcPr>
          <w:p w14:paraId="3E74DA6F" w14:textId="55923AAC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 202</w:t>
            </w:r>
            <w:r w:rsidR="000113C5">
              <w:rPr>
                <w:rFonts w:ascii="Times New Roman" w:hAnsi="Times New Roman"/>
              </w:rPr>
              <w:t>5</w:t>
            </w:r>
            <w:r w:rsidR="00D42D77">
              <w:rPr>
                <w:rFonts w:ascii="Times New Roman" w:hAnsi="Times New Roman"/>
              </w:rPr>
              <w:t xml:space="preserve"> </w:t>
            </w:r>
            <w:r w:rsidRPr="009264A3">
              <w:rPr>
                <w:rFonts w:ascii="Times New Roman" w:hAnsi="Times New Roman"/>
              </w:rPr>
              <w:t>г.</w:t>
            </w:r>
          </w:p>
        </w:tc>
        <w:tc>
          <w:tcPr>
            <w:tcW w:w="1810" w:type="dxa"/>
          </w:tcPr>
          <w:p w14:paraId="23ECA074" w14:textId="17E0B914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Спортивные базы школы</w:t>
            </w:r>
          </w:p>
        </w:tc>
        <w:tc>
          <w:tcPr>
            <w:tcW w:w="2354" w:type="dxa"/>
          </w:tcPr>
          <w:p w14:paraId="2328F681" w14:textId="622B1516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Руководитель ФСК</w:t>
            </w:r>
            <w:r w:rsidR="00EE6532">
              <w:rPr>
                <w:rFonts w:ascii="Times New Roman" w:hAnsi="Times New Roman"/>
              </w:rPr>
              <w:t>,</w:t>
            </w:r>
          </w:p>
          <w:p w14:paraId="75857C37" w14:textId="072CC356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Евстратов </w:t>
            </w:r>
            <w:r w:rsidR="00D33CCD" w:rsidRPr="009264A3">
              <w:rPr>
                <w:rFonts w:ascii="Times New Roman" w:hAnsi="Times New Roman"/>
              </w:rPr>
              <w:t>А. А.</w:t>
            </w:r>
          </w:p>
          <w:p w14:paraId="47D44A99" w14:textId="1CFB4384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дополнительного образования</w:t>
            </w:r>
          </w:p>
        </w:tc>
      </w:tr>
      <w:tr w:rsidR="001A54B4" w:rsidRPr="009264A3" w14:paraId="710977E8" w14:textId="77777777" w:rsidTr="00406562">
        <w:trPr>
          <w:trHeight w:val="165"/>
        </w:trPr>
        <w:tc>
          <w:tcPr>
            <w:tcW w:w="816" w:type="dxa"/>
          </w:tcPr>
          <w:p w14:paraId="1AEE1D51" w14:textId="77777777" w:rsidR="001A54B4" w:rsidRDefault="001A54B4" w:rsidP="00D33CC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0" w:type="dxa"/>
          </w:tcPr>
          <w:p w14:paraId="3BE77076" w14:textId="6E59EA67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Организация и проведения спортивного праздника «Папа, мама, я – спортивная семья»!</w:t>
            </w:r>
          </w:p>
        </w:tc>
        <w:tc>
          <w:tcPr>
            <w:tcW w:w="1999" w:type="dxa"/>
          </w:tcPr>
          <w:p w14:paraId="38D23602" w14:textId="1DA2B5EA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 202</w:t>
            </w:r>
            <w:r w:rsidR="000113C5">
              <w:rPr>
                <w:rFonts w:ascii="Times New Roman" w:hAnsi="Times New Roman"/>
              </w:rPr>
              <w:t>6</w:t>
            </w:r>
            <w:r w:rsidR="00D42D77">
              <w:rPr>
                <w:rFonts w:ascii="Times New Roman" w:hAnsi="Times New Roman"/>
              </w:rPr>
              <w:t xml:space="preserve"> </w:t>
            </w:r>
            <w:r w:rsidRPr="009264A3">
              <w:rPr>
                <w:rFonts w:ascii="Times New Roman" w:hAnsi="Times New Roman"/>
              </w:rPr>
              <w:t>г.</w:t>
            </w:r>
          </w:p>
        </w:tc>
        <w:tc>
          <w:tcPr>
            <w:tcW w:w="1810" w:type="dxa"/>
          </w:tcPr>
          <w:p w14:paraId="736ECE14" w14:textId="48CC5867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Спортивные базы школы</w:t>
            </w:r>
          </w:p>
        </w:tc>
        <w:tc>
          <w:tcPr>
            <w:tcW w:w="2354" w:type="dxa"/>
          </w:tcPr>
          <w:p w14:paraId="62684860" w14:textId="77777777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Руководитель ФСК </w:t>
            </w:r>
          </w:p>
          <w:p w14:paraId="55AD665D" w14:textId="10CC4929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Евстратов </w:t>
            </w:r>
            <w:r w:rsidR="00D33CCD" w:rsidRPr="009264A3">
              <w:rPr>
                <w:rFonts w:ascii="Times New Roman" w:hAnsi="Times New Roman"/>
              </w:rPr>
              <w:t>А. А.</w:t>
            </w:r>
          </w:p>
          <w:p w14:paraId="7CE4CFEB" w14:textId="783CCF4E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дополнительного образования</w:t>
            </w:r>
          </w:p>
        </w:tc>
      </w:tr>
      <w:tr w:rsidR="001A54B4" w:rsidRPr="009264A3" w14:paraId="4229965F" w14:textId="77777777" w:rsidTr="00406562">
        <w:trPr>
          <w:trHeight w:val="165"/>
        </w:trPr>
        <w:tc>
          <w:tcPr>
            <w:tcW w:w="816" w:type="dxa"/>
          </w:tcPr>
          <w:p w14:paraId="134A0422" w14:textId="77777777" w:rsidR="001A54B4" w:rsidRDefault="001A54B4" w:rsidP="00D33CC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0" w:type="dxa"/>
          </w:tcPr>
          <w:p w14:paraId="198D41C7" w14:textId="15D83DAB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Спортивный праздник (чествование лучших спортсмено</w:t>
            </w:r>
            <w:r>
              <w:rPr>
                <w:rFonts w:ascii="Times New Roman" w:hAnsi="Times New Roman"/>
              </w:rPr>
              <w:t>в школы) по завершению 202</w:t>
            </w:r>
            <w:r w:rsidR="00664293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-202</w:t>
            </w:r>
            <w:r w:rsidR="00664293">
              <w:rPr>
                <w:rFonts w:ascii="Times New Roman" w:hAnsi="Times New Roman"/>
              </w:rPr>
              <w:t>5</w:t>
            </w:r>
            <w:r w:rsidRPr="009264A3">
              <w:rPr>
                <w:rFonts w:ascii="Times New Roman" w:hAnsi="Times New Roman"/>
              </w:rPr>
              <w:t xml:space="preserve"> учебного года</w:t>
            </w:r>
          </w:p>
        </w:tc>
        <w:tc>
          <w:tcPr>
            <w:tcW w:w="1999" w:type="dxa"/>
          </w:tcPr>
          <w:p w14:paraId="5B213653" w14:textId="26849D25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 202</w:t>
            </w:r>
            <w:r w:rsidR="000113C5">
              <w:rPr>
                <w:rFonts w:ascii="Times New Roman" w:hAnsi="Times New Roman"/>
              </w:rPr>
              <w:t xml:space="preserve">6 </w:t>
            </w:r>
            <w:r w:rsidRPr="009264A3">
              <w:rPr>
                <w:rFonts w:ascii="Times New Roman" w:hAnsi="Times New Roman"/>
              </w:rPr>
              <w:t>г.</w:t>
            </w:r>
          </w:p>
        </w:tc>
        <w:tc>
          <w:tcPr>
            <w:tcW w:w="1810" w:type="dxa"/>
          </w:tcPr>
          <w:p w14:paraId="242DEF7C" w14:textId="029E8B18" w:rsidR="001A54B4" w:rsidRPr="009264A3" w:rsidRDefault="001A54B4" w:rsidP="00D33CCD">
            <w:pPr>
              <w:spacing w:after="0"/>
              <w:jc w:val="center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>Актовый зал</w:t>
            </w:r>
          </w:p>
        </w:tc>
        <w:tc>
          <w:tcPr>
            <w:tcW w:w="2354" w:type="dxa"/>
          </w:tcPr>
          <w:p w14:paraId="174AC042" w14:textId="77777777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Руководитель ФСК, </w:t>
            </w:r>
          </w:p>
          <w:p w14:paraId="29BE61B9" w14:textId="07008A90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Евстратов </w:t>
            </w:r>
            <w:r w:rsidR="00D33CCD" w:rsidRPr="009264A3">
              <w:rPr>
                <w:rFonts w:ascii="Times New Roman" w:hAnsi="Times New Roman"/>
              </w:rPr>
              <w:t>А. А.</w:t>
            </w:r>
            <w:r w:rsidR="00D33CCD">
              <w:rPr>
                <w:rFonts w:ascii="Times New Roman" w:hAnsi="Times New Roman"/>
              </w:rPr>
              <w:t xml:space="preserve">, </w:t>
            </w:r>
          </w:p>
          <w:p w14:paraId="11494004" w14:textId="07B7B41A" w:rsidR="001A54B4" w:rsidRPr="009264A3" w:rsidRDefault="001A54B4" w:rsidP="00D33CCD">
            <w:pPr>
              <w:spacing w:after="0"/>
              <w:rPr>
                <w:rFonts w:ascii="Times New Roman" w:hAnsi="Times New Roman"/>
              </w:rPr>
            </w:pPr>
            <w:r w:rsidRPr="009264A3">
              <w:rPr>
                <w:rFonts w:ascii="Times New Roman" w:hAnsi="Times New Roman"/>
              </w:rPr>
              <w:t xml:space="preserve">педагоги </w:t>
            </w:r>
            <w:r>
              <w:rPr>
                <w:rFonts w:ascii="Times New Roman" w:hAnsi="Times New Roman"/>
              </w:rPr>
              <w:t>дополнительного образования,</w:t>
            </w:r>
            <w:r w:rsidRPr="009264A3">
              <w:rPr>
                <w:rFonts w:ascii="Times New Roman" w:hAnsi="Times New Roman"/>
              </w:rPr>
              <w:t xml:space="preserve"> учителя ФК</w:t>
            </w:r>
          </w:p>
        </w:tc>
      </w:tr>
    </w:tbl>
    <w:p w14:paraId="0FE6CD96" w14:textId="77777777" w:rsidR="003A3ED0" w:rsidRDefault="003A3ED0"/>
    <w:sectPr w:rsidR="003A3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ED0"/>
    <w:rsid w:val="000113C5"/>
    <w:rsid w:val="001A54B4"/>
    <w:rsid w:val="00202643"/>
    <w:rsid w:val="003A3ED0"/>
    <w:rsid w:val="00406562"/>
    <w:rsid w:val="00664293"/>
    <w:rsid w:val="00B6182B"/>
    <w:rsid w:val="00D33CCD"/>
    <w:rsid w:val="00D42D77"/>
    <w:rsid w:val="00EE6532"/>
    <w:rsid w:val="00FC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7DDCF"/>
  <w15:chartTrackingRefBased/>
  <w15:docId w15:val="{BA0CD416-4BB0-48EB-B052-E8BD5E68A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ED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3ED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A3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2</cp:revision>
  <dcterms:created xsi:type="dcterms:W3CDTF">2026-01-30T04:01:00Z</dcterms:created>
  <dcterms:modified xsi:type="dcterms:W3CDTF">2026-01-30T04:01:00Z</dcterms:modified>
</cp:coreProperties>
</file>